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ZF厂</w:t>
      </w:r>
      <w:r>
        <w:rPr>
          <w:rFonts w:hint="eastAsia"/>
          <w:lang w:eastAsia="zh-CN"/>
        </w:rPr>
        <w:t>万国飞行员系列IW377713机械男表</w:t>
      </w:r>
      <w:r>
        <w:rPr>
          <w:rFonts w:hint="eastAsia"/>
          <w:lang w:val="en-US" w:eastAsia="zh-CN"/>
        </w:rPr>
        <w:t xml:space="preserve"> 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【产品介绍】ZF万国飞行员系列新作IW377713小王子特别版飞计，机芯同步原装，表针尾部微微弯曲，双面防眩晕蓝色镀膜。成就此非凡的飞行腕表。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【表壳】表壳分为两件套，圈口和中壳是一体。难之处在于表中壳和圈口交接之处的直角转折打磨。经过时光的淘洗，仿真度成熟，做工稳健。线条清晰明了。立体感十足，百分百还原万国表坚韧不拔的气质。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【机芯】是腕表大的卖点。ZF采用7750机芯，不仅结构同步原装，上链，操作指针和计时功能的手感均和原装完全吻合。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【镜面】ZF沿袭万国表的传统技艺，采用双层浅蓝色防眩晕镀膜。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【指针】分针秒针的尾部微微弯曲，吻合正品的设计布局。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【机芯】7750计时机械机芯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3DB07069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2022-03-22T08:54:05Z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